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ŁĄ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CZNIK - WZ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 FORMULARZA REKLAMACYJNEGO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WZ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FORMULARZA REKLAMACYJNEGO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SPRZEDAWCA: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Maria Stachurska prowadz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 dzia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alno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gospodarcz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 nazw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Maria Stachurska, adres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korespondencyjny firmy: Wiktorska 7/11 m. 23 02-587 Warszawa, NIP: 5214120945. REGON: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541986947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DANE OSOBY ZG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ASZAJ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CEJ REKLAMACJ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Imi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nazwisko/Nazwa: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Adres: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E-mail: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Numer telefonu: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DANE DOTYCZ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REKLAMOWANEGO PRODUKTU/ US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UGI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Opis produktu/us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ugi (czego dotyczy reklamacja):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Numer zam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wienia: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Data zakupu: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Opis wady: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Data wykrycia wady: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..- Okoliczno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powstania wady: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danie reklamuj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cego: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Podpis (tylko je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eli formularz jest przesy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any w wersji papierowej):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Data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tl w:val="0"/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